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7C2" w:rsidRPr="001A47C2" w:rsidRDefault="001A47C2" w:rsidP="001A47C2">
      <w:pPr>
        <w:shd w:val="clear" w:color="auto" w:fill="FFFFFF"/>
        <w:spacing w:before="300"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Контакты сотрудников ответственных за взаимодействие с общественными наблюдателями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2649"/>
        <w:gridCol w:w="2004"/>
        <w:gridCol w:w="2569"/>
      </w:tblGrid>
      <w:tr w:rsidR="001A47C2" w:rsidRPr="001A47C2" w:rsidTr="001A47C2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7C2" w:rsidRPr="001A47C2" w:rsidRDefault="001A47C2" w:rsidP="001A47C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A47C2" w:rsidRPr="001A47C2" w:rsidRDefault="001A47C2" w:rsidP="001A47C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A47C2" w:rsidRPr="001A47C2" w:rsidRDefault="001A47C2" w:rsidP="001A47C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A47C2" w:rsidRPr="001A47C2" w:rsidRDefault="001A47C2" w:rsidP="001A47C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Эл. почта</w:t>
            </w:r>
          </w:p>
        </w:tc>
      </w:tr>
      <w:tr w:rsidR="001A47C2" w:rsidRPr="001A47C2" w:rsidTr="001A47C2"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7C2" w:rsidRPr="001A47C2" w:rsidRDefault="001A47C2" w:rsidP="001A47C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Алексейко</w:t>
            </w:r>
            <w:proofErr w:type="spellEnd"/>
            <w:r w:rsidRPr="001A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Сергеевич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A47C2" w:rsidRPr="001A47C2" w:rsidRDefault="001A47C2" w:rsidP="001A47C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1A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начальника управления дорожной деятельности и благоустройства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A47C2" w:rsidRPr="001A47C2" w:rsidRDefault="001A47C2" w:rsidP="001A47C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8(42337)4-24-42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A47C2" w:rsidRPr="001A47C2" w:rsidRDefault="001A47C2" w:rsidP="001A47C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1A47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uddib@artemokrug.ru</w:t>
              </w:r>
            </w:hyperlink>
          </w:p>
        </w:tc>
      </w:tr>
      <w:tr w:rsidR="001A47C2" w:rsidRPr="001A47C2" w:rsidTr="001A47C2"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7C2" w:rsidRPr="001A47C2" w:rsidRDefault="001A47C2" w:rsidP="001A47C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Байбак Оксана Игоревна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A47C2" w:rsidRPr="001A47C2" w:rsidRDefault="001A47C2" w:rsidP="001A47C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Главный специалист </w:t>
            </w:r>
            <w:r w:rsidRPr="001A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дорожной деятельности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A47C2" w:rsidRPr="001A47C2" w:rsidRDefault="001A47C2" w:rsidP="001A47C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8(42337)4-24-96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A47C2" w:rsidRPr="001A47C2" w:rsidRDefault="001A47C2" w:rsidP="001A47C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BECEF"/>
                <w:lang w:eastAsia="ru-RU"/>
              </w:rPr>
              <w:t>udd-artemokrug@yandex.ru</w:t>
            </w:r>
          </w:p>
        </w:tc>
      </w:tr>
      <w:tr w:rsidR="001A47C2" w:rsidRPr="001A47C2" w:rsidTr="001A47C2"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7C2" w:rsidRPr="001A47C2" w:rsidRDefault="001A47C2" w:rsidP="001A47C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Ивлева</w:t>
            </w:r>
          </w:p>
          <w:p w:rsidR="001A47C2" w:rsidRPr="001A47C2" w:rsidRDefault="001A47C2" w:rsidP="001A47C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 Людвиговна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A47C2" w:rsidRPr="001A47C2" w:rsidRDefault="001A47C2" w:rsidP="001A47C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1A47C2" w:rsidRPr="001A47C2" w:rsidRDefault="001A47C2" w:rsidP="001A47C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благоустройства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A47C2" w:rsidRPr="001A47C2" w:rsidRDefault="001A47C2" w:rsidP="001A47C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8(42337)3-20-44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A47C2" w:rsidRPr="001A47C2" w:rsidRDefault="001A47C2" w:rsidP="001A47C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artem-dorogi@yandex.ru</w:t>
            </w:r>
          </w:p>
        </w:tc>
      </w:tr>
      <w:tr w:rsidR="001A47C2" w:rsidRPr="001A47C2" w:rsidTr="001A47C2"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7C2" w:rsidRPr="001A47C2" w:rsidRDefault="001A47C2" w:rsidP="001A47C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</w:t>
            </w:r>
          </w:p>
          <w:p w:rsidR="001A47C2" w:rsidRPr="001A47C2" w:rsidRDefault="001A47C2" w:rsidP="001A47C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Юрьевна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A47C2" w:rsidRPr="001A47C2" w:rsidRDefault="001A47C2" w:rsidP="001A47C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 управления физической культуры, спорта и охраны здоровья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A47C2" w:rsidRPr="001A47C2" w:rsidRDefault="001A47C2" w:rsidP="001A47C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8(42337)4-28-14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A47C2" w:rsidRPr="001A47C2" w:rsidRDefault="001A47C2" w:rsidP="001A47C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1A47C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EBECEF"/>
                  <w:lang w:eastAsia="ru-RU"/>
                </w:rPr>
                <w:t>Artemsport1@mail.ru</w:t>
              </w:r>
            </w:hyperlink>
          </w:p>
        </w:tc>
      </w:tr>
      <w:tr w:rsidR="001A47C2" w:rsidRPr="001A47C2" w:rsidTr="001A47C2"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7C2" w:rsidRPr="001A47C2" w:rsidRDefault="001A47C2" w:rsidP="001A47C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Кульгина</w:t>
            </w:r>
            <w:proofErr w:type="spellEnd"/>
            <w:r w:rsidRPr="001A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Александровна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A47C2" w:rsidRPr="001A47C2" w:rsidRDefault="001A47C2" w:rsidP="001A47C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Начальник управления культуры, туризма и молодежной политики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A47C2" w:rsidRPr="001A47C2" w:rsidRDefault="001A47C2" w:rsidP="001A47C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8(42337)3-06-90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A47C2" w:rsidRPr="001A47C2" w:rsidRDefault="001A47C2" w:rsidP="001A47C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hyperlink r:id="rId6" w:history="1">
              <w:r w:rsidRPr="001A47C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ktm-artemokrug@mail.ru</w:t>
              </w:r>
            </w:hyperlink>
          </w:p>
        </w:tc>
      </w:tr>
      <w:tr w:rsidR="001A47C2" w:rsidRPr="001A47C2" w:rsidTr="001A47C2"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7C2" w:rsidRPr="001A47C2" w:rsidRDefault="001A47C2" w:rsidP="001A47C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Игорь Юрьевич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A47C2" w:rsidRPr="001A47C2" w:rsidRDefault="001A47C2" w:rsidP="001A47C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МКУ «Управление строительства и капитального ремонта»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A47C2" w:rsidRPr="001A47C2" w:rsidRDefault="001A47C2" w:rsidP="001A47C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8(42337)3-54-23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A47C2" w:rsidRPr="001A47C2" w:rsidRDefault="001A47C2" w:rsidP="001A47C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artemuks@mail.ru</w:t>
            </w:r>
          </w:p>
        </w:tc>
      </w:tr>
      <w:tr w:rsidR="001A47C2" w:rsidRPr="001A47C2" w:rsidTr="001A47C2"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47C2" w:rsidRPr="001A47C2" w:rsidRDefault="001A47C2" w:rsidP="001A47C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Моторов</w:t>
            </w:r>
          </w:p>
          <w:p w:rsidR="001A47C2" w:rsidRPr="001A47C2" w:rsidRDefault="001A47C2" w:rsidP="001A47C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 Викторович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A47C2" w:rsidRPr="001A47C2" w:rsidRDefault="001A47C2" w:rsidP="001A47C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A47C2" w:rsidRPr="001A47C2" w:rsidRDefault="001A47C2" w:rsidP="001A47C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  <w:p w:rsidR="001A47C2" w:rsidRPr="001A47C2" w:rsidRDefault="001A47C2" w:rsidP="001A47C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благоустройства» города Артёма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A47C2" w:rsidRPr="001A47C2" w:rsidRDefault="001A47C2" w:rsidP="001A47C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8(42337)4-29-32</w:t>
            </w:r>
          </w:p>
          <w:p w:rsidR="001A47C2" w:rsidRPr="001A47C2" w:rsidRDefault="001A47C2" w:rsidP="001A47C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8(42337)4-26-66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A47C2" w:rsidRPr="001A47C2" w:rsidRDefault="001A47C2" w:rsidP="001A47C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ubgartem@mail.ru</w:t>
            </w:r>
          </w:p>
        </w:tc>
      </w:tr>
    </w:tbl>
    <w:p w:rsidR="00D03DFC" w:rsidRDefault="00D03DFC"/>
    <w:sectPr w:rsidR="00D0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3B"/>
    <w:rsid w:val="001A47C2"/>
    <w:rsid w:val="00B8243B"/>
    <w:rsid w:val="00D0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09FF0-DE6E-4EA9-BB12-89942B50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47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4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47C2"/>
    <w:rPr>
      <w:b/>
      <w:bCs/>
    </w:rPr>
  </w:style>
  <w:style w:type="character" w:styleId="a5">
    <w:name w:val="Hyperlink"/>
    <w:basedOn w:val="a0"/>
    <w:uiPriority w:val="99"/>
    <w:semiHidden/>
    <w:unhideWhenUsed/>
    <w:rsid w:val="001A47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tm-artemokrug@mail.ru" TargetMode="External"/><Relationship Id="rId5" Type="http://schemas.openxmlformats.org/officeDocument/2006/relationships/hyperlink" Target="mailto:Artemsport1@mail.ru" TargetMode="External"/><Relationship Id="rId4" Type="http://schemas.openxmlformats.org/officeDocument/2006/relationships/hyperlink" Target="mailto:uddib@artemokru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Анатольевна</dc:creator>
  <cp:keywords/>
  <dc:description/>
  <cp:lastModifiedBy>Борисова Ольга Анатольевна</cp:lastModifiedBy>
  <cp:revision>3</cp:revision>
  <dcterms:created xsi:type="dcterms:W3CDTF">2023-08-15T01:15:00Z</dcterms:created>
  <dcterms:modified xsi:type="dcterms:W3CDTF">2023-08-15T01:16:00Z</dcterms:modified>
</cp:coreProperties>
</file>