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351E9D">
        <w:rPr>
          <w:b/>
          <w:bCs/>
          <w:color w:val="FF0000"/>
          <w:sz w:val="32"/>
          <w:szCs w:val="32"/>
        </w:rPr>
        <w:t>январь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351E9D">
        <w:rPr>
          <w:b/>
          <w:bCs/>
          <w:color w:val="FF0000"/>
          <w:sz w:val="32"/>
          <w:szCs w:val="32"/>
        </w:rPr>
        <w:t>3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351E9D">
        <w:rPr>
          <w:b/>
          <w:bCs/>
          <w:i/>
          <w:iCs/>
          <w:color w:val="0070C0"/>
          <w:szCs w:val="28"/>
        </w:rPr>
        <w:t>январь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351E9D">
        <w:rPr>
          <w:b/>
          <w:bCs/>
          <w:i/>
          <w:iCs/>
          <w:color w:val="0070C0"/>
          <w:szCs w:val="28"/>
        </w:rPr>
        <w:t>3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343C11"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343C11">
        <w:rPr>
          <w:rFonts w:ascii="Times New Roman" w:hAnsi="Times New Roman" w:cs="Times New Roman"/>
          <w:sz w:val="28"/>
          <w:szCs w:val="28"/>
        </w:rPr>
        <w:t>05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01.</w:t>
      </w:r>
      <w:r w:rsidR="000973EB">
        <w:rPr>
          <w:szCs w:val="28"/>
        </w:rPr>
        <w:t>0</w:t>
      </w:r>
      <w:r w:rsidR="00351E9D">
        <w:rPr>
          <w:szCs w:val="28"/>
        </w:rPr>
        <w:t>2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351E9D">
        <w:rPr>
          <w:bCs/>
          <w:szCs w:val="28"/>
        </w:rPr>
        <w:t>1</w:t>
      </w:r>
      <w:r w:rsidRPr="000F4467">
        <w:rPr>
          <w:szCs w:val="28"/>
        </w:rPr>
        <w:t>% (на 01.</w:t>
      </w:r>
      <w:r w:rsidR="000973EB">
        <w:rPr>
          <w:szCs w:val="28"/>
        </w:rPr>
        <w:t>0</w:t>
      </w:r>
      <w:r w:rsidR="00351E9D">
        <w:rPr>
          <w:szCs w:val="28"/>
        </w:rPr>
        <w:t>2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351E9D">
        <w:rPr>
          <w:szCs w:val="28"/>
        </w:rPr>
        <w:t>2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31</w:t>
      </w:r>
      <w:r w:rsidRPr="000F4467">
        <w:rPr>
          <w:szCs w:val="28"/>
        </w:rPr>
        <w:t xml:space="preserve"> </w:t>
      </w:r>
      <w:r>
        <w:rPr>
          <w:szCs w:val="28"/>
        </w:rPr>
        <w:t>года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1 </w:t>
      </w:r>
      <w:r w:rsidR="00351E9D">
        <w:rPr>
          <w:szCs w:val="28"/>
        </w:rPr>
        <w:t>февраля</w:t>
      </w:r>
      <w:r w:rsidRPr="000F4467">
        <w:rPr>
          <w:szCs w:val="28"/>
        </w:rPr>
        <w:t xml:space="preserve"> 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351E9D">
        <w:rPr>
          <w:szCs w:val="28"/>
        </w:rPr>
        <w:t>8</w:t>
      </w:r>
      <w:r w:rsidR="000973EB">
        <w:rPr>
          <w:szCs w:val="28"/>
        </w:rPr>
        <w:t>8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>
        <w:rPr>
          <w:szCs w:val="28"/>
        </w:rPr>
        <w:t>меньшилась</w:t>
      </w:r>
      <w:r w:rsidRPr="000F4467">
        <w:rPr>
          <w:szCs w:val="28"/>
        </w:rPr>
        <w:t xml:space="preserve"> </w:t>
      </w:r>
      <w:r w:rsidR="00A637F1">
        <w:rPr>
          <w:szCs w:val="28"/>
        </w:rPr>
        <w:t xml:space="preserve">в </w:t>
      </w:r>
      <w:r w:rsidR="00351E9D">
        <w:rPr>
          <w:szCs w:val="28"/>
        </w:rPr>
        <w:t>1,7</w:t>
      </w:r>
      <w:r w:rsidR="00A637F1">
        <w:rPr>
          <w:szCs w:val="28"/>
        </w:rPr>
        <w:t xml:space="preserve"> раза</w:t>
      </w:r>
      <w:r w:rsidRPr="000F4467">
        <w:rPr>
          <w:szCs w:val="28"/>
        </w:rPr>
        <w:t xml:space="preserve"> (на </w:t>
      </w:r>
      <w:r w:rsidR="000973EB">
        <w:rPr>
          <w:szCs w:val="28"/>
        </w:rPr>
        <w:t>6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351E9D">
        <w:rPr>
          <w:szCs w:val="28"/>
        </w:rPr>
        <w:t>январе</w:t>
      </w:r>
      <w:r w:rsidRPr="000F4467">
        <w:rPr>
          <w:szCs w:val="28"/>
        </w:rPr>
        <w:t xml:space="preserve"> 202</w:t>
      </w:r>
      <w:r w:rsidR="00351E9D">
        <w:rPr>
          <w:szCs w:val="28"/>
        </w:rPr>
        <w:t>3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>
        <w:rPr>
          <w:szCs w:val="28"/>
        </w:rPr>
        <w:t>ось</w:t>
      </w:r>
      <w:r w:rsidRPr="000F4467">
        <w:rPr>
          <w:szCs w:val="28"/>
        </w:rPr>
        <w:t xml:space="preserve"> </w:t>
      </w:r>
      <w:r w:rsidR="00351E9D">
        <w:rPr>
          <w:szCs w:val="28"/>
        </w:rPr>
        <w:t>117</w:t>
      </w:r>
      <w:r w:rsidRPr="000F4467">
        <w:rPr>
          <w:szCs w:val="28"/>
        </w:rPr>
        <w:t xml:space="preserve"> человек, из них </w:t>
      </w:r>
      <w:r w:rsidR="00351E9D">
        <w:rPr>
          <w:szCs w:val="28"/>
        </w:rPr>
        <w:t>19</w:t>
      </w:r>
      <w:r w:rsidRPr="000F4467">
        <w:rPr>
          <w:szCs w:val="28"/>
        </w:rPr>
        <w:t xml:space="preserve"> человек получил</w:t>
      </w:r>
      <w:r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351E9D">
        <w:rPr>
          <w:szCs w:val="28"/>
        </w:rPr>
        <w:t>65</w:t>
      </w:r>
      <w:r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351E9D">
        <w:rPr>
          <w:szCs w:val="28"/>
        </w:rPr>
        <w:t>12</w:t>
      </w:r>
      <w:r w:rsidRPr="000F4467">
        <w:rPr>
          <w:szCs w:val="28"/>
        </w:rPr>
        <w:t xml:space="preserve"> человек.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>В органы службы занятости на 01.</w:t>
      </w:r>
      <w:r w:rsidR="000973EB">
        <w:rPr>
          <w:szCs w:val="28"/>
        </w:rPr>
        <w:t>0</w:t>
      </w:r>
      <w:r w:rsidR="00351E9D">
        <w:rPr>
          <w:szCs w:val="28"/>
        </w:rPr>
        <w:t>2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работодателями заявлен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351E9D">
        <w:rPr>
          <w:szCs w:val="28"/>
        </w:rPr>
        <w:t>3734</w:t>
      </w:r>
      <w:r w:rsidRPr="000F4467">
        <w:rPr>
          <w:szCs w:val="28"/>
        </w:rPr>
        <w:t xml:space="preserve"> ваканси</w:t>
      </w:r>
      <w:r w:rsidR="005F7167">
        <w:rPr>
          <w:szCs w:val="28"/>
        </w:rPr>
        <w:t>и</w:t>
      </w:r>
      <w:r w:rsidRPr="000F4467">
        <w:rPr>
          <w:szCs w:val="28"/>
        </w:rPr>
        <w:t xml:space="preserve"> (на 01.</w:t>
      </w:r>
      <w:r w:rsidR="000973EB">
        <w:rPr>
          <w:szCs w:val="28"/>
        </w:rPr>
        <w:t>0</w:t>
      </w:r>
      <w:r w:rsidR="00351E9D">
        <w:rPr>
          <w:szCs w:val="28"/>
        </w:rPr>
        <w:t>2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 w:rsidR="00351E9D">
        <w:rPr>
          <w:szCs w:val="28"/>
        </w:rPr>
        <w:t>3015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01.</w:t>
      </w:r>
      <w:r w:rsidR="000973EB">
        <w:rPr>
          <w:szCs w:val="28"/>
        </w:rPr>
        <w:t>0</w:t>
      </w:r>
      <w:r w:rsidR="00351E9D">
        <w:rPr>
          <w:szCs w:val="28"/>
        </w:rPr>
        <w:t>2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0,</w:t>
      </w:r>
      <w:r w:rsidR="00351E9D">
        <w:rPr>
          <w:szCs w:val="28"/>
        </w:rPr>
        <w:t>05</w:t>
      </w:r>
      <w:r w:rsidRPr="000F4467">
        <w:rPr>
          <w:szCs w:val="28"/>
        </w:rPr>
        <w:t xml:space="preserve"> ед. незанятых граждан, приходящихся на 1 вакансию (на 01.</w:t>
      </w:r>
      <w:r w:rsidR="000973EB">
        <w:rPr>
          <w:szCs w:val="28"/>
        </w:rPr>
        <w:t>0</w:t>
      </w:r>
      <w:r w:rsidR="00351E9D">
        <w:rPr>
          <w:szCs w:val="28"/>
        </w:rPr>
        <w:t>2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0,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533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560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230DC">
        <w:rPr>
          <w:szCs w:val="28"/>
        </w:rPr>
        <w:t>77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530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14</w:t>
      </w:r>
      <w:r w:rsidR="008230DC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10</w:t>
      </w:r>
      <w:r w:rsidR="008230DC">
        <w:rPr>
          <w:szCs w:val="28"/>
        </w:rPr>
        <w:t>4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4</w:t>
      </w:r>
      <w:r w:rsidR="008230DC">
        <w:rPr>
          <w:szCs w:val="28"/>
        </w:rPr>
        <w:t>9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230DC">
        <w:rPr>
          <w:szCs w:val="28"/>
        </w:rPr>
        <w:t>1</w:t>
      </w:r>
      <w:r>
        <w:rPr>
          <w:szCs w:val="28"/>
        </w:rPr>
        <w:t>4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>общее количество 5</w:t>
      </w:r>
      <w:r w:rsidR="008230DC">
        <w:rPr>
          <w:szCs w:val="28"/>
        </w:rPr>
        <w:t>7</w:t>
      </w:r>
      <w:r>
        <w:rPr>
          <w:szCs w:val="28"/>
        </w:rPr>
        <w:t xml:space="preserve"> ед.);</w:t>
      </w:r>
    </w:p>
    <w:p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310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230DC">
        <w:rPr>
          <w:szCs w:val="28"/>
        </w:rPr>
        <w:t>11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2</w:t>
      </w:r>
      <w:r w:rsidR="008230DC">
        <w:rPr>
          <w:szCs w:val="28"/>
        </w:rPr>
        <w:t>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AC0092">
        <w:rPr>
          <w:szCs w:val="28"/>
        </w:rPr>
        <w:t>62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>общее количество 4</w:t>
      </w:r>
      <w:r w:rsidR="008230DC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AC0092">
        <w:rPr>
          <w:szCs w:val="28"/>
        </w:rPr>
        <w:t>7</w:t>
      </w:r>
      <w:r w:rsidR="008230DC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5917">
        <w:rPr>
          <w:szCs w:val="28"/>
        </w:rPr>
        <w:t>1</w:t>
      </w:r>
      <w:r w:rsidR="008230DC">
        <w:rPr>
          <w:szCs w:val="28"/>
        </w:rPr>
        <w:t>0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3</w:t>
      </w:r>
      <w:r w:rsidR="00084ECA">
        <w:rPr>
          <w:szCs w:val="28"/>
        </w:rPr>
        <w:t>8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2</w:t>
      </w:r>
      <w:r w:rsidR="00084ECA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>
        <w:rPr>
          <w:szCs w:val="28"/>
        </w:rPr>
        <w:t>1</w:t>
      </w:r>
      <w:r w:rsidR="008230DC">
        <w:rPr>
          <w:szCs w:val="28"/>
        </w:rPr>
        <w:t>6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BF44F1">
        <w:rPr>
          <w:szCs w:val="28"/>
        </w:rPr>
        <w:t>6</w:t>
      </w:r>
      <w:r w:rsidR="001C1A76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385"/>
        <w:gridCol w:w="3726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2E6B2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551EE2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2,0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AA63FD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AA63FD" w:rsidP="001C1A7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BE05E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1C1A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D9452B" w:rsidP="001C1A7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AA63F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1C1A7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3">
              <w:r w:rsidR="001C1A7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F5F" w:rsidRDefault="00786F5F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1C1A76">
        <w:trPr>
          <w:gridAfter w:val="2"/>
          <w:wAfter w:w="133" w:type="dxa"/>
          <w:trHeight w:hRule="exact" w:val="72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E6B27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42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2E6B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2"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3">
              <w:r w:rsidR="001C1A7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02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075720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1A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1C1A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357C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780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07572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C1A76" w:rsidTr="00DC26D8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07572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07572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2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07572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2E6B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5"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6"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101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56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D9452B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57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D9452B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D9452B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075720" w:rsidTr="006E53AF">
        <w:trPr>
          <w:gridAfter w:val="2"/>
          <w:wAfter w:w="133" w:type="dxa"/>
          <w:trHeight w:hRule="exact" w:val="104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D9452B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D9452B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075720" w:rsidTr="006E53AF">
        <w:trPr>
          <w:gridAfter w:val="2"/>
          <w:wAfter w:w="133" w:type="dxa"/>
          <w:trHeight w:hRule="exact" w:val="104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D9452B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D9452B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5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788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D9452B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6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07572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2E6B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7"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8">
              <w:r w:rsidR="000757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1A76" w:rsidTr="00A674C1">
        <w:trPr>
          <w:gridAfter w:val="2"/>
          <w:wAfter w:w="133" w:type="dxa"/>
          <w:trHeight w:hRule="exact" w:val="54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A674C1">
        <w:trPr>
          <w:gridAfter w:val="2"/>
          <w:wAfter w:w="133" w:type="dxa"/>
          <w:trHeight w:hRule="exact" w:val="99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406A93">
            <w:pPr>
              <w:spacing w:line="229" w:lineRule="auto"/>
              <w:jc w:val="center"/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A674C1">
        <w:trPr>
          <w:gridAfter w:val="2"/>
          <w:wAfter w:w="133" w:type="dxa"/>
          <w:trHeight w:hRule="exact" w:val="85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406A93">
            <w:pPr>
              <w:spacing w:line="229" w:lineRule="auto"/>
              <w:jc w:val="center"/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9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2E6B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4"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ED5D4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5">
              <w:r w:rsidR="001C1A7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2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,</w:t>
              </w:r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1C1A76" w:rsidTr="008A008F">
        <w:trPr>
          <w:gridAfter w:val="2"/>
          <w:wAfter w:w="133" w:type="dxa"/>
          <w:trHeight w:hRule="exact" w:val="45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9A5F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22</w:t>
              </w:r>
            </w:hyperlink>
          </w:p>
        </w:tc>
      </w:tr>
      <w:tr w:rsidR="009A5FDE" w:rsidTr="009A5FDE">
        <w:trPr>
          <w:gridAfter w:val="2"/>
          <w:wAfter w:w="133" w:type="dxa"/>
          <w:trHeight w:hRule="exact" w:val="66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9A5FDE" w:rsidTr="008810CE">
        <w:trPr>
          <w:gridAfter w:val="2"/>
          <w:wAfter w:w="133" w:type="dxa"/>
          <w:trHeight w:hRule="exact" w:val="97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1810</w:t>
              </w:r>
            </w:hyperlink>
          </w:p>
        </w:tc>
      </w:tr>
      <w:tr w:rsidR="009A5FDE" w:rsidTr="008A008F">
        <w:trPr>
          <w:gridAfter w:val="2"/>
          <w:wAfter w:w="133" w:type="dxa"/>
          <w:trHeight w:hRule="exact" w:val="85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B709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B709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4E77C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7"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8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850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39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29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9A5FDE" w:rsidTr="00406A93">
        <w:trPr>
          <w:gridAfter w:val="2"/>
          <w:wAfter w:w="133" w:type="dxa"/>
          <w:trHeight w:hRule="exact" w:val="56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69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8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71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42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A5FD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4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5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412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9A5FDE" w:rsidTr="0026143F">
        <w:trPr>
          <w:gridAfter w:val="2"/>
          <w:wAfter w:w="133" w:type="dxa"/>
          <w:trHeight w:hRule="exact" w:val="48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42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A5FDE" w:rsidTr="00406A93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A5FDE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2F26B5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9A5F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2F26B5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9A5FDE" w:rsidTr="00FB3F85">
        <w:trPr>
          <w:gridAfter w:val="2"/>
          <w:wAfter w:w="133" w:type="dxa"/>
          <w:trHeight w:hRule="exact" w:val="81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A5FDE" w:rsidTr="0026143F">
        <w:trPr>
          <w:gridAfter w:val="2"/>
          <w:wAfter w:w="133" w:type="dxa"/>
          <w:trHeight w:hRule="exact" w:val="71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78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55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A5FDE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262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D9452B" w:rsidP="009262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0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153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7A6D9F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532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7A6D9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532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2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43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45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81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402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39578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47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39578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8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9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0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476</w:t>
              </w:r>
            </w:hyperlink>
          </w:p>
        </w:tc>
      </w:tr>
      <w:tr w:rsidR="002F26B5" w:rsidTr="009736F9">
        <w:trPr>
          <w:gridAfter w:val="2"/>
          <w:wAfter w:w="133" w:type="dxa"/>
          <w:trHeight w:hRule="exact" w:val="37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J ДЕЯТЕЛЬНОСТЬ В ОБЛАСТИ ИНФОРМАЦИИ И СВЯЗИ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CB0A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69359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1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F26B5" w:rsidTr="009736F9">
        <w:trPr>
          <w:gridAfter w:val="2"/>
          <w:wAfter w:w="133" w:type="dxa"/>
          <w:trHeight w:hRule="exact" w:val="44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39578F">
        <w:trPr>
          <w:gridAfter w:val="2"/>
          <w:wAfter w:w="133" w:type="dxa"/>
          <w:trHeight w:hRule="exact" w:val="87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2F26B5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J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D51F6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39578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4"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5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F26B5" w:rsidTr="00406A93">
        <w:trPr>
          <w:gridAfter w:val="2"/>
          <w:wAfter w:w="133" w:type="dxa"/>
          <w:trHeight w:hRule="exact" w:val="444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406A93">
        <w:trPr>
          <w:gridAfter w:val="2"/>
          <w:wAfter w:w="133" w:type="dxa"/>
          <w:trHeight w:hRule="exact" w:val="4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51F66" w:rsidP="0039578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51F6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2F26B5" w:rsidTr="00406A93">
        <w:trPr>
          <w:gridAfter w:val="2"/>
          <w:wAfter w:w="133" w:type="dxa"/>
          <w:trHeight w:hRule="exact" w:val="4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51F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F26B5" w:rsidTr="00FB3F85">
        <w:trPr>
          <w:gridAfter w:val="2"/>
          <w:wAfter w:w="133" w:type="dxa"/>
          <w:trHeight w:hRule="exact" w:val="88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2F26B5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1,</w:t>
            </w:r>
            <w:r w:rsidR="00D51F6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39578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2"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3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F26B5" w:rsidTr="00FB3F85">
        <w:trPr>
          <w:gridAfter w:val="2"/>
          <w:wAfter w:w="133" w:type="dxa"/>
          <w:trHeight w:hRule="exact" w:val="34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2F26B5" w:rsidTr="00FB3F85">
        <w:trPr>
          <w:gridAfter w:val="2"/>
          <w:wAfter w:w="133" w:type="dxa"/>
          <w:trHeight w:hRule="exact" w:val="41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F26B5" w:rsidTr="00FB3F85">
        <w:trPr>
          <w:gridAfter w:val="2"/>
          <w:wAfter w:w="133" w:type="dxa"/>
          <w:trHeight w:hRule="exact" w:val="42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51F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39578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F26B5" w:rsidTr="00FB3F85">
        <w:trPr>
          <w:gridAfter w:val="2"/>
          <w:wAfter w:w="133" w:type="dxa"/>
          <w:trHeight w:hRule="exact" w:val="78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F26B5" w:rsidTr="00FB3F85">
        <w:trPr>
          <w:gridAfter w:val="2"/>
          <w:wAfter w:w="133" w:type="dxa"/>
          <w:trHeight w:hRule="exact" w:val="49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2F26B5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D51F6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2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3"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2F26B5" w:rsidTr="00557AC4">
        <w:trPr>
          <w:gridAfter w:val="2"/>
          <w:wAfter w:w="133" w:type="dxa"/>
          <w:trHeight w:hRule="exact" w:val="42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M ДЕЯТЕЛЬНОСТЬ ПРОФЕССИОНАЛЬНАЯ, НАУЧНАЯ И ТЕХНИЧЕСКАЯ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F26B5" w:rsidTr="00B837B8">
        <w:trPr>
          <w:gridAfter w:val="2"/>
          <w:wAfter w:w="133" w:type="dxa"/>
          <w:trHeight w:hRule="exact" w:val="57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51F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2F26B5" w:rsidTr="00B837B8">
        <w:trPr>
          <w:gridAfter w:val="2"/>
          <w:wAfter w:w="133" w:type="dxa"/>
          <w:trHeight w:hRule="exact" w:val="57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51F6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B837B8">
        <w:trPr>
          <w:gridAfter w:val="2"/>
          <w:wAfter w:w="133" w:type="dxa"/>
          <w:trHeight w:hRule="exact" w:val="982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F26B5" w:rsidTr="00557AC4">
        <w:trPr>
          <w:gridAfter w:val="2"/>
          <w:wAfter w:w="133" w:type="dxa"/>
          <w:trHeight w:hRule="exact" w:val="47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BD5AA3">
        <w:trPr>
          <w:gridAfter w:val="2"/>
          <w:wAfter w:w="133" w:type="dxa"/>
          <w:trHeight w:hRule="exact" w:val="429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D51F6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2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3"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51F66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532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51F66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532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70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D51F66" w:rsidTr="00BD5AA3">
        <w:trPr>
          <w:gridAfter w:val="2"/>
          <w:wAfter w:w="133" w:type="dxa"/>
          <w:trHeight w:hRule="exact" w:val="69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60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8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D51F66" w:rsidTr="00B837B8">
        <w:trPr>
          <w:gridAfter w:val="2"/>
          <w:wAfter w:w="133" w:type="dxa"/>
          <w:trHeight w:hRule="exact" w:val="90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51F66" w:rsidTr="00BD5AA3">
        <w:trPr>
          <w:gridAfter w:val="2"/>
          <w:wAfter w:w="133" w:type="dxa"/>
          <w:trHeight w:hRule="exact" w:val="69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40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986C7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1B270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6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7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87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53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O ГОСУДАРСТВЕННОЕ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УПРАВЛЕНИЕ И ОБЕСПЕЧЕНИЕ ВОЕННОЙ БЕЗОПАСНОСТИ; СОЦИАЛЬНОЕ ОБЕСПЕЧЕНИЕ</w:t>
            </w: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94174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986C7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25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57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986C7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986C74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22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43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986C7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89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72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73</w:t>
              </w:r>
            </w:hyperlink>
          </w:p>
        </w:tc>
      </w:tr>
      <w:tr w:rsidR="00D51F66" w:rsidTr="00B837B8">
        <w:trPr>
          <w:gridAfter w:val="2"/>
          <w:wAfter w:w="133" w:type="dxa"/>
          <w:trHeight w:hRule="exact" w:val="85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85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70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B837B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5D303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9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0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986C7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52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48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4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57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5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86C74" w:rsidTr="00343C11">
        <w:trPr>
          <w:gridAfter w:val="2"/>
          <w:wAfter w:w="133" w:type="dxa"/>
          <w:trHeight w:hRule="exact" w:val="57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532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</w:tr>
      <w:tr w:rsidR="00986C74" w:rsidTr="00343C11">
        <w:trPr>
          <w:gridAfter w:val="2"/>
          <w:wAfter w:w="133" w:type="dxa"/>
          <w:trHeight w:hRule="exact" w:val="63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986C74" w:rsidTr="00B837B8">
        <w:trPr>
          <w:gridAfter w:val="2"/>
          <w:wAfter w:w="133" w:type="dxa"/>
          <w:trHeight w:hRule="exact" w:val="71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86C74" w:rsidTr="00343C11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0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D303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1">
              <w:r w:rsidR="00986C7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2">
              <w:r w:rsidR="00986C7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162</w:t>
              </w:r>
            </w:hyperlink>
          </w:p>
        </w:tc>
      </w:tr>
      <w:tr w:rsidR="00986C74" w:rsidTr="00B837B8">
        <w:trPr>
          <w:gridAfter w:val="2"/>
          <w:wAfter w:w="133" w:type="dxa"/>
          <w:trHeight w:hRule="exact" w:val="59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B94F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3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0,01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4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5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80</w:t>
              </w:r>
            </w:hyperlink>
          </w:p>
        </w:tc>
      </w:tr>
      <w:tr w:rsidR="00986C74" w:rsidTr="00B837B8">
        <w:trPr>
          <w:gridAfter w:val="2"/>
          <w:wAfter w:w="133" w:type="dxa"/>
          <w:trHeight w:hRule="exact" w:val="55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6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7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42</w:t>
              </w:r>
            </w:hyperlink>
          </w:p>
        </w:tc>
      </w:tr>
      <w:tr w:rsidR="00986C74" w:rsidTr="00B837B8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8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9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37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0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D303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1">
              <w:r w:rsidR="00986C7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2">
              <w:r w:rsidR="00986C7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140</w:t>
              </w:r>
            </w:hyperlink>
          </w:p>
        </w:tc>
      </w:tr>
      <w:tr w:rsidR="00986C74" w:rsidTr="00A56D5C">
        <w:trPr>
          <w:gridAfter w:val="2"/>
          <w:wAfter w:w="133" w:type="dxa"/>
          <w:trHeight w:hRule="exact" w:val="402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0248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0248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3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4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86C74" w:rsidTr="00A56D5C">
        <w:trPr>
          <w:gridAfter w:val="2"/>
          <w:wAfter w:w="133" w:type="dxa"/>
          <w:trHeight w:hRule="exact" w:val="402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532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5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6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7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86C74" w:rsidTr="00A56D5C">
        <w:trPr>
          <w:gridAfter w:val="2"/>
          <w:wAfter w:w="133" w:type="dxa"/>
          <w:trHeight w:hRule="exact" w:val="56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8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86C74" w:rsidTr="00B837B8">
        <w:trPr>
          <w:gridAfter w:val="2"/>
          <w:wAfter w:w="133" w:type="dxa"/>
          <w:trHeight w:hRule="exact" w:val="73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9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986C74" w:rsidTr="00A56D5C">
        <w:trPr>
          <w:gridAfter w:val="2"/>
          <w:wAfter w:w="133" w:type="dxa"/>
          <w:trHeight w:hRule="exact" w:val="71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0248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0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986C74" w:rsidTr="00A56D5C">
        <w:trPr>
          <w:gridAfter w:val="2"/>
          <w:wAfter w:w="133" w:type="dxa"/>
          <w:trHeight w:hRule="exact" w:val="55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343C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343C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343C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1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2">
              <w:r w:rsidR="00986C7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3">
              <w:r w:rsidR="00986C7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31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S ПРЕДОСТАВЛЕНИЕ ПРОЧИХ ВИДОВ УСЛУГ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4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5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6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7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8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532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9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551EE2" w:rsidP="00A5532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986C74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51EE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20">
              <w:r w:rsidR="00551EE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83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21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3F74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22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51EE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551EE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623B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3">
              <w:r w:rsidR="00986C7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Pr="005D303C" w:rsidRDefault="00551EE2" w:rsidP="003F744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:rsidR="00986C74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551EE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51EE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51EE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4">
              <w:r w:rsidR="00986C7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  <w:r w:rsidR="00551EE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D9452B" w:rsidP="00551EE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5">
              <w:r w:rsidR="00551EE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3734</w:t>
              </w:r>
            </w:hyperlink>
          </w:p>
        </w:tc>
      </w:tr>
      <w:tr w:rsidR="00986C74" w:rsidTr="00A463BA">
        <w:trPr>
          <w:gridAfter w:val="3"/>
          <w:wAfter w:w="417" w:type="dxa"/>
          <w:trHeight w:hRule="exact" w:val="4081"/>
        </w:trPr>
        <w:tc>
          <w:tcPr>
            <w:tcW w:w="10206" w:type="dxa"/>
            <w:gridSpan w:val="6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986C74" w:rsidRDefault="00986C74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86C74" w:rsidRDefault="00986C74" w:rsidP="00A463BA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</w:t>
            </w:r>
            <w:r w:rsidR="00551E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 (на одного незанятого приходиться более </w:t>
            </w:r>
            <w:r w:rsidR="00551E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(0,2 ед.).</w:t>
            </w:r>
          </w:p>
          <w:p w:rsidR="00986C74" w:rsidRPr="00A463BA" w:rsidRDefault="00986C74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86C74" w:rsidRDefault="00986C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86C74" w:rsidRDefault="00986C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86C74" w:rsidRDefault="00986C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86C74" w:rsidRDefault="00986C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86C74" w:rsidRDefault="00986C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86C74" w:rsidRDefault="00986C7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031C15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C2" w:rsidRDefault="00426EC2" w:rsidP="00CD0E87">
      <w:r>
        <w:separator/>
      </w:r>
    </w:p>
  </w:endnote>
  <w:endnote w:type="continuationSeparator" w:id="0">
    <w:p w:rsidR="00426EC2" w:rsidRDefault="00426EC2" w:rsidP="00CD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C2" w:rsidRDefault="00426EC2" w:rsidP="00CD0E87">
      <w:r>
        <w:separator/>
      </w:r>
    </w:p>
  </w:footnote>
  <w:footnote w:type="continuationSeparator" w:id="0">
    <w:p w:rsidR="00426EC2" w:rsidRDefault="00426EC2" w:rsidP="00CD0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414"/>
    <w:rsid w:val="0002489E"/>
    <w:rsid w:val="00031C15"/>
    <w:rsid w:val="00037DF0"/>
    <w:rsid w:val="00075720"/>
    <w:rsid w:val="000840A8"/>
    <w:rsid w:val="00084ECA"/>
    <w:rsid w:val="0008602B"/>
    <w:rsid w:val="000973EB"/>
    <w:rsid w:val="000B71FE"/>
    <w:rsid w:val="000D5AF2"/>
    <w:rsid w:val="000E141B"/>
    <w:rsid w:val="000E5941"/>
    <w:rsid w:val="00156C12"/>
    <w:rsid w:val="001B2702"/>
    <w:rsid w:val="001C1A76"/>
    <w:rsid w:val="00215AB0"/>
    <w:rsid w:val="00215B9C"/>
    <w:rsid w:val="0022072A"/>
    <w:rsid w:val="0026143F"/>
    <w:rsid w:val="002903A3"/>
    <w:rsid w:val="002A3AC2"/>
    <w:rsid w:val="002E6B27"/>
    <w:rsid w:val="002F26B5"/>
    <w:rsid w:val="00343C11"/>
    <w:rsid w:val="00351E9D"/>
    <w:rsid w:val="00357C5B"/>
    <w:rsid w:val="0039578F"/>
    <w:rsid w:val="003A34EC"/>
    <w:rsid w:val="003B3414"/>
    <w:rsid w:val="003B426F"/>
    <w:rsid w:val="003F7442"/>
    <w:rsid w:val="00406A93"/>
    <w:rsid w:val="00426EC2"/>
    <w:rsid w:val="004A0695"/>
    <w:rsid w:val="004A75C9"/>
    <w:rsid w:val="004E77CD"/>
    <w:rsid w:val="004F5E6E"/>
    <w:rsid w:val="005058E7"/>
    <w:rsid w:val="00507D2C"/>
    <w:rsid w:val="00516A66"/>
    <w:rsid w:val="00551EE2"/>
    <w:rsid w:val="00557AC4"/>
    <w:rsid w:val="00560E5F"/>
    <w:rsid w:val="005D303C"/>
    <w:rsid w:val="005F0206"/>
    <w:rsid w:val="005F7167"/>
    <w:rsid w:val="00623BBC"/>
    <w:rsid w:val="006573BF"/>
    <w:rsid w:val="00691E76"/>
    <w:rsid w:val="00693599"/>
    <w:rsid w:val="006D46BB"/>
    <w:rsid w:val="006E53AF"/>
    <w:rsid w:val="00703237"/>
    <w:rsid w:val="0072527B"/>
    <w:rsid w:val="00727350"/>
    <w:rsid w:val="00731B24"/>
    <w:rsid w:val="00755A80"/>
    <w:rsid w:val="00783AE1"/>
    <w:rsid w:val="00786F5F"/>
    <w:rsid w:val="007A6D9F"/>
    <w:rsid w:val="007B71F4"/>
    <w:rsid w:val="007D1823"/>
    <w:rsid w:val="00805BD7"/>
    <w:rsid w:val="008230DC"/>
    <w:rsid w:val="00830A1A"/>
    <w:rsid w:val="008523D6"/>
    <w:rsid w:val="00865917"/>
    <w:rsid w:val="008810CE"/>
    <w:rsid w:val="008A008F"/>
    <w:rsid w:val="008B4837"/>
    <w:rsid w:val="008E4D6C"/>
    <w:rsid w:val="009262E7"/>
    <w:rsid w:val="009373E3"/>
    <w:rsid w:val="00941742"/>
    <w:rsid w:val="009736F9"/>
    <w:rsid w:val="00986C74"/>
    <w:rsid w:val="009A5FDE"/>
    <w:rsid w:val="009C5A79"/>
    <w:rsid w:val="009F02BF"/>
    <w:rsid w:val="00A14301"/>
    <w:rsid w:val="00A35643"/>
    <w:rsid w:val="00A463BA"/>
    <w:rsid w:val="00A54AA6"/>
    <w:rsid w:val="00A56D5C"/>
    <w:rsid w:val="00A637F1"/>
    <w:rsid w:val="00A65F53"/>
    <w:rsid w:val="00A674C1"/>
    <w:rsid w:val="00AA63FD"/>
    <w:rsid w:val="00AC0092"/>
    <w:rsid w:val="00B70958"/>
    <w:rsid w:val="00B837B8"/>
    <w:rsid w:val="00B94FA1"/>
    <w:rsid w:val="00BA7430"/>
    <w:rsid w:val="00BB113C"/>
    <w:rsid w:val="00BD5AA3"/>
    <w:rsid w:val="00BE05E1"/>
    <w:rsid w:val="00BF44F1"/>
    <w:rsid w:val="00BF7E45"/>
    <w:rsid w:val="00C269EB"/>
    <w:rsid w:val="00C77FE8"/>
    <w:rsid w:val="00CB00E9"/>
    <w:rsid w:val="00CB0A4A"/>
    <w:rsid w:val="00CD0E87"/>
    <w:rsid w:val="00CE17A7"/>
    <w:rsid w:val="00D257E5"/>
    <w:rsid w:val="00D51F66"/>
    <w:rsid w:val="00D9452B"/>
    <w:rsid w:val="00DC26D8"/>
    <w:rsid w:val="00DC42BD"/>
    <w:rsid w:val="00DE52A3"/>
    <w:rsid w:val="00E93B99"/>
    <w:rsid w:val="00E9438E"/>
    <w:rsid w:val="00EC0EE3"/>
    <w:rsid w:val="00EC0F6C"/>
    <w:rsid w:val="00ED5D4C"/>
    <w:rsid w:val="00F1121E"/>
    <w:rsid w:val="00F47E72"/>
    <w:rsid w:val="00F67969"/>
    <w:rsid w:val="00F852A8"/>
    <w:rsid w:val="00FB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6" Type="http://schemas.openxmlformats.org/officeDocument/2006/relationships/fontTable" Target="fontTable.xm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7" Type="http://schemas.openxmlformats.org/officeDocument/2006/relationships/theme" Target="theme/theme1.xml"/><Relationship Id="rId20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5E65-84CD-4325-B7ED-B1E4FE2C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5364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Zam1</cp:lastModifiedBy>
  <cp:revision>2</cp:revision>
  <cp:lastPrinted>2023-02-02T01:54:00Z</cp:lastPrinted>
  <dcterms:created xsi:type="dcterms:W3CDTF">2023-02-02T01:56:00Z</dcterms:created>
  <dcterms:modified xsi:type="dcterms:W3CDTF">2023-02-02T01:56:00Z</dcterms:modified>
</cp:coreProperties>
</file>